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042A" w14:textId="77777777" w:rsidR="00D7270C" w:rsidRDefault="00D7270C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D7270C">
        <w:rPr>
          <w:rFonts w:ascii="Times New Roman" w:eastAsia="宋体" w:hAnsi="Times New Roman" w:cs="Times New Roman" w:hint="eastAsia"/>
          <w:sz w:val="44"/>
          <w:szCs w:val="48"/>
        </w:rPr>
        <w:t>天府永兴实验室</w:t>
      </w:r>
      <w:r w:rsidRPr="00D7270C">
        <w:rPr>
          <w:rFonts w:ascii="Times New Roman" w:eastAsia="宋体" w:hAnsi="Times New Roman" w:cs="Times New Roman"/>
          <w:sz w:val="44"/>
          <w:szCs w:val="48"/>
        </w:rPr>
        <w:t>2025</w:t>
      </w:r>
      <w:r w:rsidRPr="00D7270C">
        <w:rPr>
          <w:rFonts w:ascii="Times New Roman" w:eastAsia="宋体" w:hAnsi="Times New Roman" w:cs="Times New Roman"/>
          <w:sz w:val="44"/>
          <w:szCs w:val="48"/>
        </w:rPr>
        <w:t>年度健康体检服务项目</w:t>
      </w:r>
    </w:p>
    <w:p w14:paraId="02C9ACA2" w14:textId="13E95F7D" w:rsidR="00B048EB" w:rsidRPr="00040993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5A52A523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D7270C" w:rsidRPr="00D7270C">
        <w:rPr>
          <w:rFonts w:ascii="Times New Roman" w:eastAsia="宋体" w:hAnsi="Times New Roman" w:cs="Times New Roman" w:hint="eastAsia"/>
          <w:sz w:val="32"/>
          <w:szCs w:val="36"/>
        </w:rPr>
        <w:t>医疗机构执业许可证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4DA0" w14:textId="77777777" w:rsidR="006B4515" w:rsidRDefault="006B4515" w:rsidP="003268EE">
      <w:r>
        <w:separator/>
      </w:r>
    </w:p>
  </w:endnote>
  <w:endnote w:type="continuationSeparator" w:id="0">
    <w:p w14:paraId="38787F42" w14:textId="77777777" w:rsidR="006B4515" w:rsidRDefault="006B4515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EFF3" w14:textId="77777777" w:rsidR="006B4515" w:rsidRDefault="006B4515" w:rsidP="003268EE">
      <w:r>
        <w:separator/>
      </w:r>
    </w:p>
  </w:footnote>
  <w:footnote w:type="continuationSeparator" w:id="0">
    <w:p w14:paraId="037C194D" w14:textId="77777777" w:rsidR="006B4515" w:rsidRDefault="006B4515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0F5D13"/>
    <w:rsid w:val="00217914"/>
    <w:rsid w:val="00220BBA"/>
    <w:rsid w:val="002342A5"/>
    <w:rsid w:val="00297DA6"/>
    <w:rsid w:val="003268EE"/>
    <w:rsid w:val="00384B95"/>
    <w:rsid w:val="003F6D2C"/>
    <w:rsid w:val="004046D5"/>
    <w:rsid w:val="00474DD0"/>
    <w:rsid w:val="004A5F9A"/>
    <w:rsid w:val="005C1DE6"/>
    <w:rsid w:val="005E79DE"/>
    <w:rsid w:val="0064172C"/>
    <w:rsid w:val="006B4515"/>
    <w:rsid w:val="006C0BEA"/>
    <w:rsid w:val="006C2AC4"/>
    <w:rsid w:val="006C5777"/>
    <w:rsid w:val="0074756B"/>
    <w:rsid w:val="007544E6"/>
    <w:rsid w:val="007A0F10"/>
    <w:rsid w:val="007F5BFD"/>
    <w:rsid w:val="007F6DC9"/>
    <w:rsid w:val="00826889"/>
    <w:rsid w:val="0084211D"/>
    <w:rsid w:val="00882480"/>
    <w:rsid w:val="008876ED"/>
    <w:rsid w:val="008C6FF4"/>
    <w:rsid w:val="009C4E14"/>
    <w:rsid w:val="00A31685"/>
    <w:rsid w:val="00A95C63"/>
    <w:rsid w:val="00B048EB"/>
    <w:rsid w:val="00B20FCA"/>
    <w:rsid w:val="00B82906"/>
    <w:rsid w:val="00B85A22"/>
    <w:rsid w:val="00BD2821"/>
    <w:rsid w:val="00C55A98"/>
    <w:rsid w:val="00C567DD"/>
    <w:rsid w:val="00CD542D"/>
    <w:rsid w:val="00D03F9E"/>
    <w:rsid w:val="00D34AE3"/>
    <w:rsid w:val="00D7270C"/>
    <w:rsid w:val="00DB7059"/>
    <w:rsid w:val="00EA0D2D"/>
    <w:rsid w:val="00EC395F"/>
    <w:rsid w:val="00EE44EC"/>
    <w:rsid w:val="00EE6630"/>
    <w:rsid w:val="00F01149"/>
    <w:rsid w:val="00F05F1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2025-06-27T09:12:00Z</dcterms:created>
  <dcterms:modified xsi:type="dcterms:W3CDTF">2025-10-09T02:57:00Z</dcterms:modified>
</cp:coreProperties>
</file>